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AEB18" w14:textId="4AA49E9A" w:rsidR="001B06A4" w:rsidRDefault="001B06A4" w:rsidP="00417381">
      <w:pPr>
        <w:spacing w:after="100" w:afterAutospacing="1" w:line="240" w:lineRule="auto"/>
        <w:jc w:val="right"/>
        <w:rPr>
          <w:rFonts w:ascii="Times New Roman" w:hAnsi="Times New Roman" w:cs="Times New Roman"/>
          <w:szCs w:val="20"/>
        </w:rPr>
      </w:pPr>
      <w:r w:rsidRPr="001B06A4">
        <w:rPr>
          <w:rFonts w:ascii="Times New Roman" w:hAnsi="Times New Roman" w:cs="Times New Roman"/>
          <w:szCs w:val="20"/>
        </w:rPr>
        <w:t>Załącznik nr 4</w:t>
      </w:r>
      <w:r w:rsidRPr="001B06A4">
        <w:rPr>
          <w:rFonts w:ascii="Times New Roman" w:hAnsi="Times New Roman" w:cs="Times New Roman"/>
          <w:szCs w:val="20"/>
        </w:rPr>
        <w:br/>
        <w:t>do Regulaminu pracy Politechniki Częstochowskiej</w:t>
      </w:r>
      <w:r w:rsidRPr="001B06A4">
        <w:rPr>
          <w:rFonts w:ascii="Times New Roman" w:hAnsi="Times New Roman" w:cs="Times New Roman"/>
          <w:szCs w:val="20"/>
        </w:rPr>
        <w:br/>
        <w:t xml:space="preserve">(Zarządzenie nr </w:t>
      </w:r>
      <w:r w:rsidR="00CA7703">
        <w:rPr>
          <w:rFonts w:ascii="Times New Roman" w:hAnsi="Times New Roman" w:cs="Times New Roman"/>
          <w:szCs w:val="20"/>
        </w:rPr>
        <w:t>155</w:t>
      </w:r>
      <w:r w:rsidRPr="001B06A4">
        <w:rPr>
          <w:rFonts w:ascii="Times New Roman" w:hAnsi="Times New Roman" w:cs="Times New Roman"/>
          <w:szCs w:val="20"/>
        </w:rPr>
        <w:t>/202</w:t>
      </w:r>
      <w:r w:rsidR="00C67C03">
        <w:rPr>
          <w:rFonts w:ascii="Times New Roman" w:hAnsi="Times New Roman" w:cs="Times New Roman"/>
          <w:szCs w:val="20"/>
        </w:rPr>
        <w:t>1</w:t>
      </w:r>
      <w:r w:rsidRPr="001B06A4">
        <w:rPr>
          <w:rFonts w:ascii="Times New Roman" w:hAnsi="Times New Roman" w:cs="Times New Roman"/>
          <w:szCs w:val="20"/>
        </w:rPr>
        <w:t xml:space="preserve"> z dnia </w:t>
      </w:r>
      <w:r w:rsidR="00CA7703">
        <w:rPr>
          <w:rFonts w:ascii="Times New Roman" w:hAnsi="Times New Roman" w:cs="Times New Roman"/>
          <w:szCs w:val="20"/>
        </w:rPr>
        <w:t>1.07.</w:t>
      </w:r>
      <w:r w:rsidRPr="001B06A4">
        <w:rPr>
          <w:rFonts w:ascii="Times New Roman" w:hAnsi="Times New Roman" w:cs="Times New Roman"/>
          <w:szCs w:val="20"/>
        </w:rPr>
        <w:t>202</w:t>
      </w:r>
      <w:r w:rsidR="00C67C03">
        <w:rPr>
          <w:rFonts w:ascii="Times New Roman" w:hAnsi="Times New Roman" w:cs="Times New Roman"/>
          <w:szCs w:val="20"/>
        </w:rPr>
        <w:t>1</w:t>
      </w:r>
      <w:r w:rsidRPr="001B06A4">
        <w:rPr>
          <w:rFonts w:ascii="Times New Roman" w:hAnsi="Times New Roman" w:cs="Times New Roman"/>
          <w:szCs w:val="20"/>
        </w:rPr>
        <w:t xml:space="preserve"> roku)</w:t>
      </w:r>
    </w:p>
    <w:p w14:paraId="17E3CE4E" w14:textId="61C01464" w:rsidR="001B06A4" w:rsidRPr="001B06A4" w:rsidRDefault="00770C06" w:rsidP="00770C06">
      <w:pPr>
        <w:spacing w:after="100" w:afterAutospacing="1"/>
        <w:jc w:val="center"/>
        <w:rPr>
          <w:rFonts w:ascii="Times New Roman" w:hAnsi="Times New Roman" w:cs="Times New Roman"/>
          <w:b/>
          <w:sz w:val="24"/>
        </w:rPr>
      </w:pPr>
      <w:r w:rsidRPr="001B06A4">
        <w:rPr>
          <w:rFonts w:ascii="Times New Roman" w:hAnsi="Times New Roman" w:cs="Times New Roman"/>
          <w:b/>
          <w:sz w:val="24"/>
        </w:rPr>
        <w:t>Tabela przydziału wyposażenia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0"/>
        <w:gridCol w:w="2384"/>
        <w:gridCol w:w="3056"/>
        <w:gridCol w:w="3402"/>
      </w:tblGrid>
      <w:tr w:rsidR="001B06A4" w:rsidRPr="001B06A4" w14:paraId="4EA4B92C" w14:textId="77777777" w:rsidTr="00417381">
        <w:trPr>
          <w:trHeight w:val="7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E4893" w14:textId="77777777" w:rsidR="001B06A4" w:rsidRPr="001B06A4" w:rsidRDefault="001B06A4" w:rsidP="001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E2F8C2" w14:textId="77777777" w:rsidR="001B06A4" w:rsidRPr="001B06A4" w:rsidRDefault="001B06A4" w:rsidP="001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6DFDA6" w14:textId="77777777" w:rsidR="001B06A4" w:rsidRPr="001B06A4" w:rsidRDefault="001B06A4" w:rsidP="001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8949B" w14:textId="77777777" w:rsidR="001B06A4" w:rsidRPr="001B06A4" w:rsidRDefault="001B06A4" w:rsidP="001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59ED33" w14:textId="77777777" w:rsidR="001B06A4" w:rsidRPr="001B06A4" w:rsidRDefault="001B06A4" w:rsidP="001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Stanowisko pracy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DB723" w14:textId="77777777" w:rsidR="001B06A4" w:rsidRPr="001B06A4" w:rsidRDefault="001B06A4" w:rsidP="001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Środki</w:t>
            </w:r>
          </w:p>
          <w:p w14:paraId="36978C10" w14:textId="77777777" w:rsidR="001B06A4" w:rsidRPr="001B06A4" w:rsidRDefault="001B06A4" w:rsidP="001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ochrony indywidualnej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50D30" w14:textId="77777777" w:rsidR="001B06A4" w:rsidRPr="001B06A4" w:rsidRDefault="001B06A4" w:rsidP="001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37E04C" w14:textId="77777777" w:rsidR="001B06A4" w:rsidRPr="001B06A4" w:rsidRDefault="001B06A4" w:rsidP="001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Odzież i obuwie robocze</w:t>
            </w:r>
          </w:p>
        </w:tc>
      </w:tr>
      <w:tr w:rsidR="001B06A4" w:rsidRPr="001B06A4" w14:paraId="5F9EAFC4" w14:textId="77777777" w:rsidTr="00417381">
        <w:trPr>
          <w:trHeight w:val="19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0919F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F8263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Goniec</w:t>
            </w:r>
          </w:p>
          <w:p w14:paraId="28A9F319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Robotnik goniec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FC579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kurtka przeciwdeszczowa*</w:t>
            </w:r>
          </w:p>
          <w:p w14:paraId="55E895C4" w14:textId="399C8BFF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rękawice ocieplane*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663A2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R - kurtka ocieplana zimowa* </w:t>
            </w:r>
          </w:p>
          <w:p w14:paraId="13E9191E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R - trzewiki bezpieczeństwa ocieplane*</w:t>
            </w:r>
          </w:p>
          <w:p w14:paraId="70755083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R - trzewiki bezpieczeństwa (półbuty) </w:t>
            </w:r>
          </w:p>
        </w:tc>
      </w:tr>
      <w:tr w:rsidR="001B06A4" w:rsidRPr="001B06A4" w14:paraId="54301468" w14:textId="77777777" w:rsidTr="00417381">
        <w:trPr>
          <w:trHeight w:val="17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9EDE8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8D937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Konserwator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1D717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ubranie robocze (kurtka +    </w:t>
            </w:r>
          </w:p>
          <w:p w14:paraId="7E556B76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      spodnie lub kombinezon)</w:t>
            </w:r>
          </w:p>
          <w:p w14:paraId="2E089377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koszula flanelowa </w:t>
            </w:r>
          </w:p>
          <w:p w14:paraId="1A0E10FA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trzewiki zawodowe za kostkę</w:t>
            </w:r>
          </w:p>
          <w:p w14:paraId="28AE0B02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buty filcowo-gumowe*</w:t>
            </w:r>
          </w:p>
          <w:p w14:paraId="37E90A7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kamizelka ciepłochronna</w:t>
            </w:r>
          </w:p>
          <w:p w14:paraId="02426C2B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czapka </w:t>
            </w:r>
          </w:p>
          <w:p w14:paraId="493C5C4D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rękawice ochronne </w:t>
            </w:r>
          </w:p>
          <w:p w14:paraId="2BADD609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rękawice ocieplane*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8DC8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R - kurtka ocieplana zimowa* </w:t>
            </w:r>
          </w:p>
        </w:tc>
      </w:tr>
      <w:tr w:rsidR="001B06A4" w:rsidRPr="001B06A4" w14:paraId="44A1E852" w14:textId="77777777" w:rsidTr="00417381">
        <w:trPr>
          <w:trHeight w:val="163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BC7ED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1A963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Konserwator w ciepłowni</w:t>
            </w:r>
          </w:p>
          <w:p w14:paraId="6D4C1015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1DCA8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AE994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B6B8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ubranie robocze (kurtka +    </w:t>
            </w:r>
          </w:p>
          <w:p w14:paraId="15419686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      spodnie lub kombinezon)</w:t>
            </w:r>
          </w:p>
          <w:p w14:paraId="103858D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koszula flanelowa </w:t>
            </w:r>
          </w:p>
          <w:p w14:paraId="5CB3FE00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trzewiki zawodowe za kostkę</w:t>
            </w:r>
          </w:p>
          <w:p w14:paraId="0024290F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buty filcowo-gumowe*</w:t>
            </w:r>
          </w:p>
          <w:p w14:paraId="0647DCE0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czapka </w:t>
            </w:r>
          </w:p>
          <w:p w14:paraId="0DF1283D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rękawice ochronne </w:t>
            </w:r>
          </w:p>
          <w:p w14:paraId="77A16A1C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rękawice ocieplane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A5CE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R - kurtka ocieplana zimowa* </w:t>
            </w:r>
          </w:p>
          <w:p w14:paraId="2A9581D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R - trzewiki bezpieczeństwa ocieplane lub buty filcowo-gumowe</w:t>
            </w:r>
          </w:p>
        </w:tc>
      </w:tr>
      <w:tr w:rsidR="001B06A4" w:rsidRPr="001B06A4" w14:paraId="5A923AEF" w14:textId="77777777" w:rsidTr="00417381">
        <w:trPr>
          <w:trHeight w:val="90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A70E0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081C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Pokojowa</w:t>
            </w:r>
          </w:p>
          <w:p w14:paraId="19A8DFA2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Starsza pokojowa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80BEF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obuwie profilaktyczne wiązane </w:t>
            </w:r>
          </w:p>
          <w:p w14:paraId="2A0ED7F8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      skórzane</w:t>
            </w:r>
          </w:p>
          <w:p w14:paraId="16802096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fartuch</w:t>
            </w:r>
          </w:p>
          <w:p w14:paraId="4C6EC5A7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buty filcowo-gumowe*</w:t>
            </w:r>
          </w:p>
          <w:p w14:paraId="50A1631F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rękawice ocieplane*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472BA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R - kurtka ocieplana zimowa* </w:t>
            </w:r>
          </w:p>
        </w:tc>
      </w:tr>
      <w:tr w:rsidR="001B06A4" w:rsidRPr="001B06A4" w14:paraId="65DDDFA2" w14:textId="77777777" w:rsidTr="00417381">
        <w:trPr>
          <w:trHeight w:val="1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BDC35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C0FD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Pomoc administracyjna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7545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kurtka przeciwdeszczowa*</w:t>
            </w:r>
          </w:p>
          <w:p w14:paraId="78CAA048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rękawice ocieplane*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3E9EA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R - kurtka ocieplana zimowa* </w:t>
            </w:r>
          </w:p>
          <w:p w14:paraId="49E15DF2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R - trzewiki bezpieczeństwa ocieplane*</w:t>
            </w:r>
          </w:p>
        </w:tc>
      </w:tr>
      <w:tr w:rsidR="001B06A4" w:rsidRPr="001B06A4" w14:paraId="3531DF0D" w14:textId="77777777" w:rsidTr="00417381">
        <w:trPr>
          <w:trHeight w:val="2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3813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8EBCC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Portier</w:t>
            </w:r>
          </w:p>
          <w:p w14:paraId="338AC21C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Starszy portier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56D35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fartuch </w:t>
            </w:r>
          </w:p>
          <w:p w14:paraId="1B7B7D92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buty filcowo-gumowe*</w:t>
            </w:r>
          </w:p>
          <w:p w14:paraId="6B8D127E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kamizelka ciepłochronna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B5E6B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R - kurtka ocieplana zimowa* </w:t>
            </w:r>
          </w:p>
        </w:tc>
      </w:tr>
      <w:tr w:rsidR="001B06A4" w:rsidRPr="001B06A4" w14:paraId="5E2EBB76" w14:textId="77777777" w:rsidTr="00417381">
        <w:trPr>
          <w:trHeight w:val="63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6C7B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7C69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Porządkowa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9666C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fartuch </w:t>
            </w:r>
          </w:p>
          <w:p w14:paraId="4C1AE41F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buty profilaktyczne</w:t>
            </w:r>
          </w:p>
          <w:p w14:paraId="3EAE5D85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kamizelka ciepłochronna* </w:t>
            </w:r>
          </w:p>
          <w:p w14:paraId="42468325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rękawice ochronne</w:t>
            </w:r>
          </w:p>
          <w:p w14:paraId="2621F564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maseczki ochronne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FB3B9" w14:textId="1F9FD438" w:rsidR="00AE251B" w:rsidRPr="00DC568E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R - trzewiki bezpieczeństwa ocieplane*</w:t>
            </w:r>
          </w:p>
        </w:tc>
      </w:tr>
      <w:tr w:rsidR="001B06A4" w:rsidRPr="001B06A4" w14:paraId="2F7F7B21" w14:textId="77777777" w:rsidTr="00417381">
        <w:trPr>
          <w:trHeight w:val="59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A966D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9B766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Porządkowa w ciepłowni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DC229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fartuch </w:t>
            </w:r>
          </w:p>
          <w:p w14:paraId="3B5E6D58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buty profilaktyczne</w:t>
            </w:r>
          </w:p>
          <w:p w14:paraId="3095A9A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rękawice ochronne</w:t>
            </w:r>
          </w:p>
          <w:p w14:paraId="78994519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maseczki ochronne</w:t>
            </w:r>
          </w:p>
          <w:p w14:paraId="2AFCD874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czapka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8A418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R - kurtka ocieplana zimowa* </w:t>
            </w:r>
          </w:p>
          <w:p w14:paraId="038C1147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R - trzewiki bezpieczeństwa ocieplane*</w:t>
            </w:r>
          </w:p>
        </w:tc>
      </w:tr>
      <w:tr w:rsidR="001B06A4" w:rsidRPr="001B06A4" w14:paraId="6F9715DA" w14:textId="77777777" w:rsidTr="0039657F">
        <w:trPr>
          <w:trHeight w:val="161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6E164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br w:type="page"/>
              <w:t>9.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18037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Pracownik gospodarczy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06B03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ubranie robocze (kurtka +    </w:t>
            </w:r>
          </w:p>
          <w:p w14:paraId="66B6324C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      spodnie lub kombinezon)</w:t>
            </w:r>
          </w:p>
          <w:p w14:paraId="76B47023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koszula flanelowa</w:t>
            </w:r>
          </w:p>
          <w:p w14:paraId="033EE974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trzewiki zawodowe za kostkę</w:t>
            </w:r>
          </w:p>
          <w:p w14:paraId="1F8EA8A3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czapka</w:t>
            </w:r>
          </w:p>
          <w:p w14:paraId="3EE8301C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rękawice ochronne</w:t>
            </w:r>
          </w:p>
          <w:p w14:paraId="6C8A8A2C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okulary ochronne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39852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R - kurtka ocieplana zimowa* </w:t>
            </w:r>
          </w:p>
          <w:p w14:paraId="4B574FA4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R - trzewiki bezpieczeństwa ocieplane*</w:t>
            </w:r>
          </w:p>
        </w:tc>
      </w:tr>
      <w:tr w:rsidR="001B06A4" w:rsidRPr="001B06A4" w14:paraId="1DA29268" w14:textId="77777777" w:rsidTr="00417381">
        <w:trPr>
          <w:trHeight w:val="161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E2CC8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8AD6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Robotnik, robotnik wysoko wykwalifikowany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028FA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ubranie robocze (kurtka +    </w:t>
            </w:r>
          </w:p>
          <w:p w14:paraId="1B509DEB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      spodnie lub kombinezon)</w:t>
            </w:r>
          </w:p>
          <w:p w14:paraId="7EC70275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koszula flanelowa</w:t>
            </w:r>
          </w:p>
          <w:p w14:paraId="33B62FCA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trzewiki zawodowe za kostkę</w:t>
            </w:r>
          </w:p>
          <w:p w14:paraId="6F541C3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trzewiki bezpieczeństwa </w:t>
            </w:r>
          </w:p>
          <w:p w14:paraId="08CA6C68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      ocieplane*</w:t>
            </w:r>
          </w:p>
          <w:p w14:paraId="58AD74C6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czapka</w:t>
            </w:r>
          </w:p>
          <w:p w14:paraId="1165A31A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rękawice ochronne</w:t>
            </w:r>
          </w:p>
          <w:p w14:paraId="032EE7C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okulary ochronne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D7948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R - kurtka ocieplana zimowa* </w:t>
            </w:r>
          </w:p>
        </w:tc>
      </w:tr>
      <w:tr w:rsidR="001B06A4" w:rsidRPr="001B06A4" w14:paraId="46411BDC" w14:textId="77777777" w:rsidTr="00417381">
        <w:trPr>
          <w:trHeight w:val="248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762B2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2020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Spawacz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DB2D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ubranie robocze (kurtka +    </w:t>
            </w:r>
          </w:p>
          <w:p w14:paraId="723C011F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      spodnie lub kombinezon)</w:t>
            </w:r>
          </w:p>
          <w:p w14:paraId="0303EFD0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koszula flanelowa</w:t>
            </w:r>
          </w:p>
          <w:p w14:paraId="4913A14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fartuch ochronny skórzany dla </w:t>
            </w:r>
          </w:p>
          <w:p w14:paraId="111E1847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      spawacza</w:t>
            </w:r>
          </w:p>
          <w:p w14:paraId="4A962838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trzewiki bezpieczne dla </w:t>
            </w:r>
          </w:p>
          <w:p w14:paraId="7D91D0AB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       spawacza   </w:t>
            </w:r>
          </w:p>
          <w:p w14:paraId="5DFF38A4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trzewiki bezpieczeństwa    </w:t>
            </w:r>
          </w:p>
          <w:p w14:paraId="232CC39F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      (półbuty)</w:t>
            </w:r>
          </w:p>
          <w:p w14:paraId="07596EA7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fartuch drelichowy</w:t>
            </w:r>
          </w:p>
          <w:p w14:paraId="0CF69F83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rękawice ochronne </w:t>
            </w:r>
          </w:p>
          <w:p w14:paraId="6C5229D2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tarcza spawalnicza</w:t>
            </w:r>
          </w:p>
          <w:p w14:paraId="271B5733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okulary spawalnicze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D0762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6A4" w:rsidRPr="001B06A4" w14:paraId="67B26CD8" w14:textId="77777777" w:rsidTr="0097147A">
        <w:trPr>
          <w:trHeight w:val="44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697EB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EF9C6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Szatniarz</w:t>
            </w:r>
          </w:p>
          <w:p w14:paraId="7910EDE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Starszy szatniarz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2BF7C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fartuch</w:t>
            </w:r>
          </w:p>
          <w:p w14:paraId="47F8BD8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kamizelka ciepłochronna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AE65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6A4" w:rsidRPr="001B06A4" w14:paraId="34D5232D" w14:textId="77777777" w:rsidTr="0097147A">
        <w:trPr>
          <w:trHeight w:val="44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675E2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529A7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Strażnik ochrony mienia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BE19C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koszula flanelowa</w:t>
            </w:r>
          </w:p>
          <w:p w14:paraId="068ACD68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buty filcowo-gumowe*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6B6F2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R - kurtka ocieplana zimowa* </w:t>
            </w:r>
          </w:p>
        </w:tc>
      </w:tr>
      <w:tr w:rsidR="001B06A4" w:rsidRPr="001B06A4" w14:paraId="5C0B3B5E" w14:textId="77777777" w:rsidTr="0097147A">
        <w:trPr>
          <w:trHeight w:val="132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35734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54845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Archiwista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26BF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fartuch </w:t>
            </w:r>
          </w:p>
          <w:p w14:paraId="0003AD1C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maseczki przeciwpyłowe </w:t>
            </w:r>
          </w:p>
          <w:p w14:paraId="2814B343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       z zaworkiem</w:t>
            </w:r>
          </w:p>
          <w:p w14:paraId="3D2DCBA3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rękawice ochronne</w:t>
            </w:r>
          </w:p>
          <w:p w14:paraId="20E9F9A8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fartuch jednorazowy </w:t>
            </w:r>
          </w:p>
          <w:p w14:paraId="4B1B5E20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      polipropylenowy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6BF06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6A4" w:rsidRPr="001B06A4" w14:paraId="432D5810" w14:textId="77777777" w:rsidTr="0097147A">
        <w:trPr>
          <w:trHeight w:val="132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7E75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D2B45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Bibliotekarz</w:t>
            </w:r>
          </w:p>
          <w:p w14:paraId="1EC1A499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Kustosz</w:t>
            </w:r>
          </w:p>
          <w:p w14:paraId="05D453B5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Pracownik biblioteki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BFD3A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fartuch** </w:t>
            </w:r>
          </w:p>
          <w:p w14:paraId="244E75EF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maseczki przeciwpyłowe </w:t>
            </w:r>
          </w:p>
          <w:p w14:paraId="710F1FD2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       z zaworkiem**</w:t>
            </w:r>
          </w:p>
          <w:p w14:paraId="6C44BEDC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rękawice ochronne**</w:t>
            </w:r>
          </w:p>
          <w:p w14:paraId="245AFCA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fartuch jednorazowy </w:t>
            </w:r>
          </w:p>
          <w:p w14:paraId="519A65F5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      polipropylenowy**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4E0F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6A4" w:rsidRPr="001B06A4" w14:paraId="1EAAC82C" w14:textId="77777777" w:rsidTr="0097147A">
        <w:trPr>
          <w:trHeight w:val="154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823A5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C55DF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Specjalista technik</w:t>
            </w:r>
          </w:p>
          <w:p w14:paraId="58971930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Referent technik</w:t>
            </w:r>
          </w:p>
          <w:p w14:paraId="37AE23B9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Starszy technik</w:t>
            </w:r>
          </w:p>
          <w:p w14:paraId="2E9D4F84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Samodzielny technik</w:t>
            </w:r>
          </w:p>
          <w:p w14:paraId="64005697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Mistrz</w:t>
            </w:r>
          </w:p>
          <w:p w14:paraId="7C06BE50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Pracownik techniczny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FECA3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ubranie robocze </w:t>
            </w:r>
          </w:p>
          <w:p w14:paraId="42E60082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trzewiki zawodowe za kostkę</w:t>
            </w:r>
          </w:p>
          <w:p w14:paraId="0CAE4629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koszula flanelowa</w:t>
            </w:r>
          </w:p>
          <w:p w14:paraId="14C63896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czapka</w:t>
            </w:r>
          </w:p>
          <w:p w14:paraId="137593FC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okulary ochronne </w:t>
            </w:r>
          </w:p>
          <w:p w14:paraId="20BAD495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rękawice ochronne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A2E26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R - kurtka ocieplana zimowa*</w:t>
            </w:r>
          </w:p>
          <w:p w14:paraId="7C492F5C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R - trzewiki bezpieczeństwa ocieplane*</w:t>
            </w:r>
          </w:p>
        </w:tc>
      </w:tr>
      <w:tr w:rsidR="001B06A4" w:rsidRPr="001B06A4" w14:paraId="727BBED4" w14:textId="77777777" w:rsidTr="0097147A">
        <w:trPr>
          <w:trHeight w:val="66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DFB4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CBA17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Pracownik laboratorium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BD727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fartuch laboratoryjny</w:t>
            </w:r>
          </w:p>
          <w:p w14:paraId="41A9C1FE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okulary ochronne</w:t>
            </w:r>
          </w:p>
          <w:p w14:paraId="28840A69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rękawice ochronne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02F84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6A4" w:rsidRPr="001B06A4" w14:paraId="749E6C31" w14:textId="77777777" w:rsidTr="0039657F">
        <w:trPr>
          <w:trHeight w:val="4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2AC8F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2A07F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 xml:space="preserve">Pracownik nadzoru budowlanego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0AF7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O - kask</w:t>
            </w:r>
          </w:p>
          <w:p w14:paraId="0F1595FA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O - kurtka przeciwdeszczowa*</w:t>
            </w:r>
          </w:p>
          <w:p w14:paraId="4A274F0B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O - rękawice ochronne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02DD0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 xml:space="preserve">R - fartuch </w:t>
            </w:r>
          </w:p>
          <w:p w14:paraId="44BA7614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 xml:space="preserve">R - kurtka ocieplana zimowa* </w:t>
            </w:r>
          </w:p>
          <w:p w14:paraId="4050BE39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R - trzewiki bezpieczeństwa ocieplane*</w:t>
            </w:r>
          </w:p>
        </w:tc>
      </w:tr>
      <w:tr w:rsidR="001B06A4" w:rsidRPr="001B06A4" w14:paraId="67B7CDCC" w14:textId="77777777" w:rsidTr="0039657F">
        <w:trPr>
          <w:trHeight w:val="6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98BAF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0AA65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Kierownik Działu Infrastruktury Technicznej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594E0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O - kask</w:t>
            </w:r>
          </w:p>
          <w:p w14:paraId="5BDD00FB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O - kurtka przeciwdeszczowa*</w:t>
            </w:r>
          </w:p>
          <w:p w14:paraId="487B9272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O - rękawice ochronne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E0385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 xml:space="preserve">R - fartuch </w:t>
            </w:r>
          </w:p>
          <w:p w14:paraId="79C9D290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 xml:space="preserve">R - kurtka ocieplana zimowa* </w:t>
            </w:r>
          </w:p>
          <w:p w14:paraId="4E9FE8EE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R - trzewiki bezpieczeństwa ocieplane*</w:t>
            </w:r>
          </w:p>
        </w:tc>
      </w:tr>
      <w:tr w:rsidR="001B06A4" w:rsidRPr="001B06A4" w14:paraId="2B3A319F" w14:textId="77777777" w:rsidTr="0097147A">
        <w:trPr>
          <w:trHeight w:val="88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F510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C1426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Pracownik Działu Bezpieczeństwa Pracy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DA529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5E7F2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 xml:space="preserve">R - fartuch </w:t>
            </w:r>
          </w:p>
          <w:p w14:paraId="6DDFF56B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 xml:space="preserve">R - kurtka ocieplana zimowa* </w:t>
            </w:r>
          </w:p>
          <w:p w14:paraId="43D70727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R - trzewiki bezpieczeństwa ocieplane*</w:t>
            </w:r>
          </w:p>
        </w:tc>
      </w:tr>
      <w:tr w:rsidR="001B06A4" w:rsidRPr="001B06A4" w14:paraId="26DCF7A1" w14:textId="77777777" w:rsidTr="00C1778F">
        <w:trPr>
          <w:trHeight w:val="4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E5B0E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80E10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 xml:space="preserve">Pracownik Biura Ochrony Danych, Informacji Niejawnych </w:t>
            </w:r>
            <w:r w:rsidRPr="00CA7703">
              <w:rPr>
                <w:rFonts w:ascii="Times New Roman" w:hAnsi="Times New Roman" w:cs="Times New Roman"/>
                <w:sz w:val="20"/>
                <w:szCs w:val="20"/>
              </w:rPr>
              <w:br/>
              <w:t>i Bezpieczeństwa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05DE5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EEB1D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 xml:space="preserve">R - fartuch </w:t>
            </w:r>
          </w:p>
          <w:p w14:paraId="11FE97F9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 xml:space="preserve">R - kurtka ocieplana zimowa* </w:t>
            </w:r>
          </w:p>
          <w:p w14:paraId="6F18D62A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R - trzewiki bezpi</w:t>
            </w:r>
            <w:bookmarkStart w:id="0" w:name="_GoBack"/>
            <w:bookmarkEnd w:id="0"/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eczeństwa ocieplane*</w:t>
            </w:r>
          </w:p>
        </w:tc>
      </w:tr>
      <w:tr w:rsidR="001B06A4" w:rsidRPr="001B06A4" w14:paraId="458BD460" w14:textId="77777777" w:rsidTr="00C1778F">
        <w:trPr>
          <w:trHeight w:val="38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4A466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832A8" w14:textId="5E930C1A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Kierowca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C2E52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O - rękawice ciepłochronne*</w:t>
            </w:r>
          </w:p>
          <w:p w14:paraId="1E59F115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 xml:space="preserve">O - czapka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27EAE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R - fartuch</w:t>
            </w:r>
          </w:p>
          <w:p w14:paraId="5842C10F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 xml:space="preserve">R - kurtka ocieplana zimowa* </w:t>
            </w:r>
          </w:p>
          <w:p w14:paraId="13F5535D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R - trzewiki bezpieczeństwa ocieplane*</w:t>
            </w:r>
          </w:p>
        </w:tc>
      </w:tr>
      <w:tr w:rsidR="001B06A4" w:rsidRPr="001B06A4" w14:paraId="5CB62DCB" w14:textId="77777777" w:rsidTr="00C1778F">
        <w:trPr>
          <w:trHeight w:val="52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F4C8E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8A9B9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Nauczyciel wychowania fizycznego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3D247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O - dres sportowy</w:t>
            </w:r>
          </w:p>
          <w:p w14:paraId="5686F736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O - koszulka sportowa</w:t>
            </w:r>
          </w:p>
          <w:p w14:paraId="12C6C87C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O - spodnie/spodenki gimnastyczne</w:t>
            </w:r>
          </w:p>
          <w:p w14:paraId="6F05E5CE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3">
              <w:rPr>
                <w:rFonts w:ascii="Times New Roman" w:hAnsi="Times New Roman" w:cs="Times New Roman"/>
                <w:sz w:val="20"/>
                <w:szCs w:val="20"/>
              </w:rPr>
              <w:t>O - obuwie sportowe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E08D8" w14:textId="77777777" w:rsidR="001B06A4" w:rsidRPr="00CA7703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6A4" w:rsidRPr="001B06A4" w14:paraId="5E4AED4D" w14:textId="77777777" w:rsidTr="00C1778F">
        <w:trPr>
          <w:trHeight w:val="1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B117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1B238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Opiekunka przedszkolna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EF9A5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O - fartuch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BE69D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6A4" w:rsidRPr="001B06A4" w14:paraId="246E7DB7" w14:textId="77777777" w:rsidTr="00C1778F">
        <w:trPr>
          <w:trHeight w:val="1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E7BC2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ECB0C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Kierownik,</w:t>
            </w:r>
          </w:p>
          <w:p w14:paraId="55A051B7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Specjalista, referent </w:t>
            </w:r>
            <w:r w:rsidRPr="001B06A4">
              <w:rPr>
                <w:rFonts w:ascii="Times New Roman" w:hAnsi="Times New Roman" w:cs="Times New Roman"/>
                <w:sz w:val="20"/>
                <w:szCs w:val="20"/>
              </w:rPr>
              <w:br/>
              <w:t>w ciepłowni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C8D4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O - ubranie robocze (kurtka +    </w:t>
            </w:r>
          </w:p>
          <w:p w14:paraId="7C041D57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      spodnie lub kombinezon)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698E1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 xml:space="preserve">R - kurtka ocieplana zimowa* </w:t>
            </w:r>
          </w:p>
          <w:p w14:paraId="5D83CD79" w14:textId="77777777" w:rsidR="001B06A4" w:rsidRPr="001B06A4" w:rsidRDefault="001B06A4" w:rsidP="001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6A4">
              <w:rPr>
                <w:rFonts w:ascii="Times New Roman" w:hAnsi="Times New Roman" w:cs="Times New Roman"/>
                <w:sz w:val="20"/>
                <w:szCs w:val="20"/>
              </w:rPr>
              <w:t>R - trzewiki bezpieczeństwa ocieplane*</w:t>
            </w:r>
          </w:p>
        </w:tc>
      </w:tr>
    </w:tbl>
    <w:p w14:paraId="3DD99864" w14:textId="77777777" w:rsidR="001B06A4" w:rsidRPr="001B06A4" w:rsidRDefault="001B06A4" w:rsidP="001B06A4"/>
    <w:p w14:paraId="5FB81608" w14:textId="77777777" w:rsidR="001B06A4" w:rsidRPr="001B06A4" w:rsidRDefault="001B06A4" w:rsidP="001B06A4"/>
    <w:p w14:paraId="34322BB7" w14:textId="77777777" w:rsidR="001B06A4" w:rsidRPr="001B06A4" w:rsidRDefault="001B06A4" w:rsidP="001B06A4"/>
    <w:p w14:paraId="03C3DA29" w14:textId="77777777" w:rsidR="001B06A4" w:rsidRPr="001B06A4" w:rsidRDefault="001B06A4" w:rsidP="001B06A4"/>
    <w:p w14:paraId="0B94FFBC" w14:textId="77777777" w:rsidR="001B06A4" w:rsidRPr="001B06A4" w:rsidRDefault="001B06A4" w:rsidP="001B06A4"/>
    <w:p w14:paraId="6E23828C" w14:textId="77777777" w:rsidR="001B06A4" w:rsidRPr="001B06A4" w:rsidRDefault="001B06A4" w:rsidP="001B06A4"/>
    <w:p w14:paraId="635417FD" w14:textId="77777777" w:rsidR="001B06A4" w:rsidRPr="001B06A4" w:rsidRDefault="001B06A4" w:rsidP="001B06A4"/>
    <w:p w14:paraId="2C292ABD" w14:textId="77777777" w:rsidR="001B06A4" w:rsidRPr="001B06A4" w:rsidRDefault="001B06A4" w:rsidP="001B06A4"/>
    <w:p w14:paraId="425968BB" w14:textId="77777777" w:rsidR="001B06A4" w:rsidRPr="001B06A4" w:rsidRDefault="001B06A4" w:rsidP="001B06A4"/>
    <w:p w14:paraId="7B13A020" w14:textId="77777777" w:rsidR="001B06A4" w:rsidRPr="001B06A4" w:rsidRDefault="001B06A4" w:rsidP="001B06A4"/>
    <w:p w14:paraId="3AF2F5CB" w14:textId="77777777" w:rsidR="001B06A4" w:rsidRPr="001B06A4" w:rsidRDefault="001B06A4" w:rsidP="001B06A4"/>
    <w:p w14:paraId="15CC447D" w14:textId="77777777" w:rsidR="001B06A4" w:rsidRPr="001B06A4" w:rsidRDefault="001B06A4" w:rsidP="001B06A4"/>
    <w:p w14:paraId="586C3DC9" w14:textId="77777777" w:rsidR="001B06A4" w:rsidRPr="001B06A4" w:rsidRDefault="001B06A4" w:rsidP="001B06A4"/>
    <w:p w14:paraId="4B8B21B5" w14:textId="77777777" w:rsidR="001B06A4" w:rsidRDefault="001B06A4" w:rsidP="001B0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9906DA" w14:textId="1033FC30" w:rsidR="001B06A4" w:rsidRDefault="001B06A4" w:rsidP="001B0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5E72A3" w14:textId="0360AFB6" w:rsidR="00417381" w:rsidRDefault="00417381" w:rsidP="001B0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417A16" w14:textId="7DF574D5" w:rsidR="00417381" w:rsidRDefault="00417381" w:rsidP="001B0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8FFD39" w14:textId="4AF258A3" w:rsidR="00417381" w:rsidRDefault="00417381" w:rsidP="001B0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3F3264" w14:textId="697D039D" w:rsidR="00417381" w:rsidRDefault="00417381" w:rsidP="001B0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007D57" w14:textId="39D5749B" w:rsidR="00417381" w:rsidRDefault="00417381" w:rsidP="001B0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E73DD7" w14:textId="5E3C51A5" w:rsidR="00417381" w:rsidRDefault="00417381" w:rsidP="001B0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152066" w14:textId="0488D3C2" w:rsidR="00417381" w:rsidRDefault="00417381" w:rsidP="001B0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305FC5" w14:textId="2AD6B513" w:rsidR="00417381" w:rsidRDefault="00417381" w:rsidP="001B0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ED6FB3" w14:textId="74E2D8AD" w:rsidR="00417381" w:rsidRDefault="00417381" w:rsidP="001B0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9F5CF5" w14:textId="25BE0370" w:rsidR="00417381" w:rsidRDefault="00417381" w:rsidP="001B0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96B0C4" w14:textId="0107F0DA" w:rsidR="00417381" w:rsidRDefault="00417381" w:rsidP="001B0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AF7DAA" w14:textId="6F74AB83" w:rsidR="00417381" w:rsidRDefault="00417381" w:rsidP="001B0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E4B43D" w14:textId="05E3831F" w:rsidR="00417381" w:rsidRDefault="00417381" w:rsidP="001B0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29F284" w14:textId="5849528C" w:rsidR="00417381" w:rsidRDefault="00417381" w:rsidP="001B0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F09F3A" w14:textId="1D1929CC" w:rsidR="00417381" w:rsidRDefault="00417381" w:rsidP="001B0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6533A6" w14:textId="77777777" w:rsidR="00417381" w:rsidRDefault="00417381" w:rsidP="001B0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A8BAD5" w14:textId="77777777" w:rsidR="001B06A4" w:rsidRPr="001B06A4" w:rsidRDefault="001B06A4" w:rsidP="001B06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06A4">
        <w:rPr>
          <w:rFonts w:ascii="Times New Roman" w:hAnsi="Times New Roman" w:cs="Times New Roman"/>
          <w:sz w:val="20"/>
          <w:szCs w:val="20"/>
        </w:rPr>
        <w:t>*Przysługuje tylko pracownikom wykonującym czynności zawodowe na zewnątrz budynku.</w:t>
      </w:r>
    </w:p>
    <w:p w14:paraId="03C8C893" w14:textId="6728C501" w:rsidR="00D3302C" w:rsidRPr="00B6537A" w:rsidRDefault="001B06A4" w:rsidP="00B653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06A4">
        <w:rPr>
          <w:rFonts w:ascii="Times New Roman" w:hAnsi="Times New Roman" w:cs="Times New Roman"/>
          <w:sz w:val="20"/>
          <w:szCs w:val="20"/>
        </w:rPr>
        <w:t>**Przysługuje tylko pracownikom czyszczącym zbiory biblioteczne.</w:t>
      </w:r>
    </w:p>
    <w:sectPr w:rsidR="00D3302C" w:rsidRPr="00B6537A" w:rsidSect="0039657F">
      <w:footerReference w:type="default" r:id="rId6"/>
      <w:pgSz w:w="11906" w:h="16838"/>
      <w:pgMar w:top="568" w:right="1417" w:bottom="993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0A36F" w14:textId="77777777" w:rsidR="00EF00BC" w:rsidRDefault="00EF00BC" w:rsidP="001B06A4">
      <w:pPr>
        <w:spacing w:after="0" w:line="240" w:lineRule="auto"/>
      </w:pPr>
      <w:r>
        <w:separator/>
      </w:r>
    </w:p>
  </w:endnote>
  <w:endnote w:type="continuationSeparator" w:id="0">
    <w:p w14:paraId="392C9A0C" w14:textId="77777777" w:rsidR="00EF00BC" w:rsidRDefault="00EF00BC" w:rsidP="001B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6108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25162BF" w14:textId="2B2589B1" w:rsidR="001B06A4" w:rsidRPr="001B06A4" w:rsidRDefault="001B06A4" w:rsidP="001B06A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06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06A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06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0C0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B06A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BDB71" w14:textId="77777777" w:rsidR="00EF00BC" w:rsidRDefault="00EF00BC" w:rsidP="001B06A4">
      <w:pPr>
        <w:spacing w:after="0" w:line="240" w:lineRule="auto"/>
      </w:pPr>
      <w:r>
        <w:separator/>
      </w:r>
    </w:p>
  </w:footnote>
  <w:footnote w:type="continuationSeparator" w:id="0">
    <w:p w14:paraId="63FFA633" w14:textId="77777777" w:rsidR="00EF00BC" w:rsidRDefault="00EF00BC" w:rsidP="001B0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A4"/>
    <w:rsid w:val="000A0C85"/>
    <w:rsid w:val="001B06A4"/>
    <w:rsid w:val="0039657F"/>
    <w:rsid w:val="00397AAF"/>
    <w:rsid w:val="00417381"/>
    <w:rsid w:val="00770C06"/>
    <w:rsid w:val="00990519"/>
    <w:rsid w:val="009A1EDE"/>
    <w:rsid w:val="00AE251B"/>
    <w:rsid w:val="00B6537A"/>
    <w:rsid w:val="00C1778F"/>
    <w:rsid w:val="00C67C03"/>
    <w:rsid w:val="00CA7703"/>
    <w:rsid w:val="00DC568E"/>
    <w:rsid w:val="00DF72D3"/>
    <w:rsid w:val="00E33CC6"/>
    <w:rsid w:val="00EB45DE"/>
    <w:rsid w:val="00EF00BC"/>
    <w:rsid w:val="00F9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BC63"/>
  <w15:chartTrackingRefBased/>
  <w15:docId w15:val="{E1F7B3AD-EC63-4D6E-AC97-1C754955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B06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06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06A4"/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6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0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6A4"/>
  </w:style>
  <w:style w:type="paragraph" w:styleId="Stopka">
    <w:name w:val="footer"/>
    <w:basedOn w:val="Normalny"/>
    <w:link w:val="StopkaZnak"/>
    <w:uiPriority w:val="99"/>
    <w:unhideWhenUsed/>
    <w:rsid w:val="001B0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6</cp:revision>
  <cp:lastPrinted>2021-07-01T09:03:00Z</cp:lastPrinted>
  <dcterms:created xsi:type="dcterms:W3CDTF">2021-05-12T13:22:00Z</dcterms:created>
  <dcterms:modified xsi:type="dcterms:W3CDTF">2021-07-01T09:03:00Z</dcterms:modified>
</cp:coreProperties>
</file>